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0" w:rsidRPr="0007462F" w:rsidRDefault="00043370" w:rsidP="00043370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4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Jawaban</w:t>
      </w:r>
    </w:p>
    <w:p w:rsidR="00043370" w:rsidRPr="001C1C93" w:rsidRDefault="00043370" w:rsidP="00043370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Ilmu ekonomi adalah </w:t>
      </w:r>
      <w:r w:rsidRPr="009609DC">
        <w:rPr>
          <w:rFonts w:ascii="Times New Roman" w:hAnsi="Times New Roman" w:cs="Times New Roman"/>
          <w:sz w:val="24"/>
          <w:szCs w:val="24"/>
          <w:lang w:val="en-US"/>
        </w:rPr>
        <w:t>Ilmu ekonomi adalah ilmu yang mempelajari bagai mana manusia</w:t>
      </w:r>
      <w:r w:rsidRPr="00134B24">
        <w:rPr>
          <w:rFonts w:ascii="Times New Roman" w:hAnsi="Times New Roman" w:cs="Times New Roman"/>
          <w:color w:val="221E1F"/>
          <w:sz w:val="24"/>
          <w:szCs w:val="24"/>
        </w:rPr>
        <w:t>melakukan pembagian sumber daya yang tersedia secara efisien dalam memenuhi kebutuhan manusia</w:t>
      </w:r>
      <w:r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043370" w:rsidRPr="009E75C6" w:rsidRDefault="00043370" w:rsidP="00043370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Teori ekonomi makro adalah </w:t>
      </w:r>
      <w:r w:rsidRPr="00712496">
        <w:rPr>
          <w:rFonts w:ascii="Times New Roman" w:hAnsi="Times New Roman" w:cs="Times New Roman"/>
          <w:spacing w:val="1"/>
          <w:sz w:val="24"/>
          <w:szCs w:val="24"/>
        </w:rPr>
        <w:t>ilmu yang mempelajari perilaku ekonomi sebagai keseluruhan tentang kehidupan ekonomi</w:t>
      </w:r>
    </w:p>
    <w:p w:rsidR="00043370" w:rsidRPr="009E75C6" w:rsidRDefault="00043370" w:rsidP="00043370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Teori ekonomi mikro adalah ilmu yang </w:t>
      </w:r>
      <w:r w:rsidRPr="0056246B">
        <w:rPr>
          <w:rFonts w:ascii="Times New Roman" w:hAnsi="Times New Roman" w:cs="Times New Roman"/>
          <w:spacing w:val="1"/>
          <w:sz w:val="24"/>
          <w:szCs w:val="24"/>
        </w:rPr>
        <w:t>mempelajari keputusan- keputusan individu baik sektor rumah tangga maupun perusahaan dalam mengalokasikan sumber daya  untuk memenuhi kebutuhan hidupnya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43370" w:rsidRPr="00043370" w:rsidRDefault="00043370" w:rsidP="00043370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Perbedaan antara teori ekonomi makro dan mikro yaitu teori ekonomi makro mempelajari prilaku ekonomi secara keseluruhan sedangkan teori ekonomi mikro mempelajari prilaku atau keputusan secara individu.</w:t>
      </w:r>
    </w:p>
    <w:p w:rsidR="000C1874" w:rsidRPr="00043370" w:rsidRDefault="00043370" w:rsidP="00043370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370">
        <w:rPr>
          <w:rFonts w:ascii="Times New Roman" w:hAnsi="Times New Roman" w:cs="Times New Roman"/>
          <w:sz w:val="24"/>
          <w:szCs w:val="24"/>
          <w:lang w:val="en-US"/>
        </w:rPr>
        <w:t>Menurut Adam Smith</w:t>
      </w:r>
      <w:r w:rsidRPr="00043370">
        <w:rPr>
          <w:rFonts w:ascii="Times New Roman" w:hAnsi="Times New Roman" w:cs="Times New Roman"/>
          <w:spacing w:val="-2"/>
          <w:sz w:val="24"/>
          <w:szCs w:val="24"/>
        </w:rPr>
        <w:t>menyatakan bahwa seperti alam semesta yang berjalan serba teratur, sistem ekonomi pun akan mampu memulihkan dirinya sendiri, karena ada kekuatan pengatur yang disebut sebagai tangan- tangan tak terlihat (</w:t>
      </w:r>
      <w:r w:rsidRPr="00043370">
        <w:rPr>
          <w:rFonts w:ascii="Times New Roman" w:hAnsi="Times New Roman" w:cs="Times New Roman"/>
          <w:i/>
          <w:iCs/>
          <w:spacing w:val="-2"/>
          <w:sz w:val="24"/>
          <w:szCs w:val="24"/>
        </w:rPr>
        <w:t>invisible hands</w:t>
      </w:r>
      <w:r w:rsidRPr="00043370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sectPr w:rsidR="000C1874" w:rsidRPr="00043370" w:rsidSect="006A5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A9" w:rsidRDefault="005C22A9" w:rsidP="00CD3626">
      <w:pPr>
        <w:spacing w:after="0" w:line="240" w:lineRule="auto"/>
      </w:pPr>
      <w:r>
        <w:separator/>
      </w:r>
    </w:p>
  </w:endnote>
  <w:endnote w:type="continuationSeparator" w:id="1">
    <w:p w:rsidR="005C22A9" w:rsidRDefault="005C22A9" w:rsidP="00CD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6" w:rsidRDefault="00CD36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131"/>
      <w:docPartObj>
        <w:docPartGallery w:val="Page Numbers (Bottom of Page)"/>
        <w:docPartUnique/>
      </w:docPartObj>
    </w:sdtPr>
    <w:sdtContent>
      <w:p w:rsidR="00CD3626" w:rsidRDefault="004C304D">
        <w:pPr>
          <w:pStyle w:val="Footer"/>
          <w:jc w:val="center"/>
        </w:pPr>
      </w:p>
    </w:sdtContent>
  </w:sdt>
  <w:p w:rsidR="00CD3626" w:rsidRDefault="00CD36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6" w:rsidRDefault="00CD36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A9" w:rsidRDefault="005C22A9" w:rsidP="00CD3626">
      <w:pPr>
        <w:spacing w:after="0" w:line="240" w:lineRule="auto"/>
      </w:pPr>
      <w:r>
        <w:separator/>
      </w:r>
    </w:p>
  </w:footnote>
  <w:footnote w:type="continuationSeparator" w:id="1">
    <w:p w:rsidR="005C22A9" w:rsidRDefault="005C22A9" w:rsidP="00CD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6" w:rsidRDefault="00CD36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66"/>
      <w:docPartObj>
        <w:docPartGallery w:val="Page Numbers (Top of Page)"/>
        <w:docPartUnique/>
      </w:docPartObj>
    </w:sdtPr>
    <w:sdtContent>
      <w:p w:rsidR="006A5CD8" w:rsidRDefault="006A5CD8">
        <w:pPr>
          <w:pStyle w:val="Header"/>
          <w:jc w:val="right"/>
        </w:pPr>
        <w:r w:rsidRPr="006A5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5C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5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CBE">
          <w:rPr>
            <w:rFonts w:ascii="Times New Roman" w:hAnsi="Times New Roman" w:cs="Times New Roman"/>
            <w:noProof/>
            <w:sz w:val="24"/>
            <w:szCs w:val="24"/>
          </w:rPr>
          <w:t>282</w:t>
        </w:r>
        <w:r w:rsidRPr="006A5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3626" w:rsidRDefault="00CD36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6" w:rsidRDefault="00CD3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17FE"/>
    <w:multiLevelType w:val="hybridMultilevel"/>
    <w:tmpl w:val="94B211F2"/>
    <w:lvl w:ilvl="0" w:tplc="A9AA77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70"/>
    <w:rsid w:val="00043370"/>
    <w:rsid w:val="000C1874"/>
    <w:rsid w:val="001B3CBE"/>
    <w:rsid w:val="004C304D"/>
    <w:rsid w:val="005C22A9"/>
    <w:rsid w:val="006A5CD8"/>
    <w:rsid w:val="00753459"/>
    <w:rsid w:val="00C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2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2014-06-04T02:21:00Z</dcterms:created>
  <dcterms:modified xsi:type="dcterms:W3CDTF">2014-06-11T08:24:00Z</dcterms:modified>
</cp:coreProperties>
</file>